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E5C8D" w14:textId="49354851" w:rsidR="00B8147B" w:rsidRDefault="00090C4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90C4F">
        <w:rPr>
          <w:rFonts w:ascii="Times New Roman" w:hAnsi="Times New Roman" w:cs="Times New Roman"/>
          <w:b/>
          <w:bCs/>
          <w:sz w:val="32"/>
          <w:szCs w:val="32"/>
        </w:rPr>
        <w:t>Prezentacja zdrowe odżywianie</w:t>
      </w:r>
    </w:p>
    <w:p w14:paraId="1C24171B" w14:textId="105C2D49" w:rsidR="00090C4F" w:rsidRPr="00090C4F" w:rsidRDefault="00090C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Bardzo proszę o zapoznanie się z prezentacją o zdrowym odżywianiu. Proszę o wypisanie na kartce papieru według każdego z was kilku najważniejszych informacji dotyczących zdrowego odżywiania. Podczas zajęć online </w:t>
      </w:r>
      <w:r w:rsidR="007466DA">
        <w:rPr>
          <w:rFonts w:ascii="Times New Roman" w:hAnsi="Times New Roman" w:cs="Times New Roman"/>
          <w:sz w:val="32"/>
          <w:szCs w:val="32"/>
        </w:rPr>
        <w:t>będę waszą wiedze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weryfikował. </w:t>
      </w:r>
    </w:p>
    <w:sectPr w:rsidR="00090C4F" w:rsidRPr="00090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4F"/>
    <w:rsid w:val="00090C4F"/>
    <w:rsid w:val="007466DA"/>
    <w:rsid w:val="00B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89A8"/>
  <w15:chartTrackingRefBased/>
  <w15:docId w15:val="{F3BC412E-A99E-47C3-A4C8-021702DE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2</cp:revision>
  <dcterms:created xsi:type="dcterms:W3CDTF">2020-03-29T11:44:00Z</dcterms:created>
  <dcterms:modified xsi:type="dcterms:W3CDTF">2020-03-29T12:35:00Z</dcterms:modified>
</cp:coreProperties>
</file>